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AE" w:rsidRDefault="00A74517" w:rsidP="00FE3B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к приказу </w:t>
      </w:r>
    </w:p>
    <w:p w:rsidR="00837D5E" w:rsidRDefault="00837D5E" w:rsidP="00FE3B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01.08/126 от 1 сентября 2022</w:t>
      </w:r>
      <w:bookmarkStart w:id="0" w:name="_GoBack"/>
      <w:bookmarkEnd w:id="0"/>
    </w:p>
    <w:p w:rsidR="000B2824" w:rsidRDefault="000B2824" w:rsidP="00FE3B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3B72" w:rsidRPr="00FE3B72" w:rsidRDefault="00F601BC" w:rsidP="00FE3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ВПР в 2022-23</w:t>
      </w:r>
      <w:r w:rsidR="00FE3B72" w:rsidRPr="00FE3B7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9"/>
        <w:gridCol w:w="2121"/>
        <w:gridCol w:w="1056"/>
        <w:gridCol w:w="850"/>
        <w:gridCol w:w="1274"/>
        <w:gridCol w:w="2106"/>
        <w:gridCol w:w="1984"/>
        <w:gridCol w:w="2111"/>
        <w:gridCol w:w="2055"/>
      </w:tblGrid>
      <w:tr w:rsidR="00FE3B72" w:rsidTr="003D14AC">
        <w:trPr>
          <w:trHeight w:val="754"/>
        </w:trPr>
        <w:tc>
          <w:tcPr>
            <w:tcW w:w="1229" w:type="dxa"/>
          </w:tcPr>
          <w:p w:rsidR="00FE3B72" w:rsidRPr="00FE3B72" w:rsidRDefault="00FE3B72" w:rsidP="00FE3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7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1" w:type="dxa"/>
          </w:tcPr>
          <w:p w:rsidR="00FE3B72" w:rsidRPr="00FE3B72" w:rsidRDefault="00FE3B72" w:rsidP="00FE3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7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56" w:type="dxa"/>
          </w:tcPr>
          <w:p w:rsidR="00FE3B72" w:rsidRPr="00FE3B72" w:rsidRDefault="00FE3B72" w:rsidP="00FE3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E3B72" w:rsidRPr="00FE3B72" w:rsidRDefault="00FE3B72" w:rsidP="00FE3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7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74" w:type="dxa"/>
          </w:tcPr>
          <w:p w:rsidR="00FE3B72" w:rsidRPr="00FE3B72" w:rsidRDefault="00FE3B72" w:rsidP="00FE3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72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2106" w:type="dxa"/>
          </w:tcPr>
          <w:p w:rsidR="00FE3B72" w:rsidRPr="00FE3B72" w:rsidRDefault="00FE3B72" w:rsidP="00FE3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7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FE3B72" w:rsidRPr="00FE3B72" w:rsidRDefault="00FE3B72" w:rsidP="00FE3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:rsidR="00FE3B72" w:rsidRPr="00FE3B72" w:rsidRDefault="00FE3B72" w:rsidP="00FE3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7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2111" w:type="dxa"/>
          </w:tcPr>
          <w:p w:rsidR="00FE3B72" w:rsidRPr="00FE3B72" w:rsidRDefault="00FE3B72" w:rsidP="00FE3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7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в аудитории</w:t>
            </w:r>
          </w:p>
        </w:tc>
        <w:tc>
          <w:tcPr>
            <w:tcW w:w="2055" w:type="dxa"/>
          </w:tcPr>
          <w:p w:rsidR="00FE3B72" w:rsidRPr="00FE3B72" w:rsidRDefault="00FE3B72" w:rsidP="00FE3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72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Проверяющий</w:t>
            </w:r>
          </w:p>
        </w:tc>
      </w:tr>
      <w:tr w:rsidR="00F601BC" w:rsidTr="003D14AC">
        <w:tc>
          <w:tcPr>
            <w:tcW w:w="1229" w:type="dxa"/>
          </w:tcPr>
          <w:p w:rsidR="00F601BC" w:rsidRPr="00E05337" w:rsidRDefault="00F601BC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0533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1" w:type="dxa"/>
          </w:tcPr>
          <w:p w:rsidR="00F601BC" w:rsidRDefault="00F601BC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язык(1)</w:t>
            </w:r>
          </w:p>
        </w:tc>
        <w:tc>
          <w:tcPr>
            <w:tcW w:w="1056" w:type="dxa"/>
          </w:tcPr>
          <w:p w:rsidR="00F601BC" w:rsidRDefault="00F601BC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16.03.22</w:t>
            </w:r>
          </w:p>
        </w:tc>
        <w:tc>
          <w:tcPr>
            <w:tcW w:w="2124" w:type="dxa"/>
            <w:gridSpan w:val="2"/>
          </w:tcPr>
          <w:p w:rsidR="00F601BC" w:rsidRPr="00F601BC" w:rsidRDefault="00F601BC" w:rsidP="00FE3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BC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написана</w:t>
            </w:r>
          </w:p>
        </w:tc>
        <w:tc>
          <w:tcPr>
            <w:tcW w:w="2106" w:type="dxa"/>
          </w:tcPr>
          <w:p w:rsidR="00F601BC" w:rsidRDefault="00F601BC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72">
              <w:rPr>
                <w:rFonts w:ascii="Times New Roman" w:hAnsi="Times New Roman" w:cs="Times New Roman"/>
                <w:sz w:val="24"/>
                <w:szCs w:val="24"/>
              </w:rPr>
              <w:t>Голубева В.В.</w:t>
            </w:r>
          </w:p>
        </w:tc>
        <w:tc>
          <w:tcPr>
            <w:tcW w:w="1984" w:type="dxa"/>
          </w:tcPr>
          <w:p w:rsidR="00F601BC" w:rsidRDefault="00F601BC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И.В.</w:t>
            </w:r>
          </w:p>
        </w:tc>
        <w:tc>
          <w:tcPr>
            <w:tcW w:w="2111" w:type="dxa"/>
          </w:tcPr>
          <w:p w:rsidR="00F601BC" w:rsidRDefault="00F601BC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Гаврикова Т.А.</w:t>
            </w:r>
          </w:p>
        </w:tc>
        <w:tc>
          <w:tcPr>
            <w:tcW w:w="2055" w:type="dxa"/>
          </w:tcPr>
          <w:p w:rsidR="00F601BC" w:rsidRDefault="00F601BC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Макарычева И.В.</w:t>
            </w:r>
          </w:p>
        </w:tc>
      </w:tr>
      <w:tr w:rsidR="00F601BC" w:rsidTr="003D14AC">
        <w:tc>
          <w:tcPr>
            <w:tcW w:w="1229" w:type="dxa"/>
          </w:tcPr>
          <w:p w:rsidR="00F601BC" w:rsidRDefault="00F601BC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601BC" w:rsidRDefault="00F601BC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язык(2)</w:t>
            </w:r>
          </w:p>
        </w:tc>
        <w:tc>
          <w:tcPr>
            <w:tcW w:w="1056" w:type="dxa"/>
          </w:tcPr>
          <w:p w:rsidR="00F601BC" w:rsidRDefault="00F601BC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18.03.22</w:t>
            </w:r>
          </w:p>
        </w:tc>
        <w:tc>
          <w:tcPr>
            <w:tcW w:w="2124" w:type="dxa"/>
            <w:gridSpan w:val="2"/>
          </w:tcPr>
          <w:p w:rsidR="00F601BC" w:rsidRPr="00F601BC" w:rsidRDefault="00F601BC" w:rsidP="00FE3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BC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написана</w:t>
            </w:r>
          </w:p>
        </w:tc>
        <w:tc>
          <w:tcPr>
            <w:tcW w:w="2106" w:type="dxa"/>
          </w:tcPr>
          <w:p w:rsidR="00F601BC" w:rsidRDefault="00F601BC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72">
              <w:rPr>
                <w:rFonts w:ascii="Times New Roman" w:hAnsi="Times New Roman" w:cs="Times New Roman"/>
                <w:sz w:val="24"/>
                <w:szCs w:val="24"/>
              </w:rPr>
              <w:t>Голубева В.В.</w:t>
            </w:r>
          </w:p>
        </w:tc>
        <w:tc>
          <w:tcPr>
            <w:tcW w:w="1984" w:type="dxa"/>
          </w:tcPr>
          <w:p w:rsidR="00F601BC" w:rsidRDefault="00F601BC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72">
              <w:rPr>
                <w:rFonts w:ascii="Times New Roman" w:hAnsi="Times New Roman" w:cs="Times New Roman"/>
                <w:sz w:val="24"/>
                <w:szCs w:val="24"/>
              </w:rPr>
              <w:t>Курицына И.В.</w:t>
            </w:r>
          </w:p>
        </w:tc>
        <w:tc>
          <w:tcPr>
            <w:tcW w:w="2111" w:type="dxa"/>
          </w:tcPr>
          <w:p w:rsidR="00F601BC" w:rsidRDefault="00F601BC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Гаврикова Т.А.</w:t>
            </w:r>
          </w:p>
        </w:tc>
        <w:tc>
          <w:tcPr>
            <w:tcW w:w="2055" w:type="dxa"/>
          </w:tcPr>
          <w:p w:rsidR="00F601BC" w:rsidRDefault="00F601BC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FE3B72" w:rsidTr="003D14AC">
        <w:tc>
          <w:tcPr>
            <w:tcW w:w="1229" w:type="dxa"/>
          </w:tcPr>
          <w:p w:rsidR="00FE3B72" w:rsidRDefault="00FE3B72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E3B72" w:rsidRDefault="00FE3B72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56" w:type="dxa"/>
          </w:tcPr>
          <w:p w:rsidR="00FE3B72" w:rsidRDefault="00F601BC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850" w:type="dxa"/>
          </w:tcPr>
          <w:p w:rsidR="00FE3B72" w:rsidRDefault="00FE3B72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FE3B72" w:rsidRDefault="003D14AC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6" w:type="dxa"/>
          </w:tcPr>
          <w:p w:rsidR="00FE3B72" w:rsidRDefault="003D14AC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Макарычева И.В.</w:t>
            </w:r>
          </w:p>
        </w:tc>
        <w:tc>
          <w:tcPr>
            <w:tcW w:w="1984" w:type="dxa"/>
          </w:tcPr>
          <w:p w:rsidR="00FE3B72" w:rsidRDefault="00FE3B72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И.В.</w:t>
            </w:r>
          </w:p>
        </w:tc>
        <w:tc>
          <w:tcPr>
            <w:tcW w:w="2111" w:type="dxa"/>
          </w:tcPr>
          <w:p w:rsidR="00FE3B72" w:rsidRDefault="007A2EF5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Гаврикова Т.А.</w:t>
            </w:r>
          </w:p>
        </w:tc>
        <w:tc>
          <w:tcPr>
            <w:tcW w:w="2055" w:type="dxa"/>
          </w:tcPr>
          <w:p w:rsidR="00FE3B72" w:rsidRDefault="003D14AC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М.И.</w:t>
            </w:r>
          </w:p>
        </w:tc>
      </w:tr>
      <w:tr w:rsidR="00FE3B72" w:rsidTr="003D14AC">
        <w:tc>
          <w:tcPr>
            <w:tcW w:w="1229" w:type="dxa"/>
          </w:tcPr>
          <w:p w:rsidR="00FE3B72" w:rsidRDefault="00FE3B72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E3B72" w:rsidRDefault="00FE3B72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56" w:type="dxa"/>
          </w:tcPr>
          <w:p w:rsidR="00FE3B72" w:rsidRDefault="003D14AC" w:rsidP="002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0" w:type="dxa"/>
          </w:tcPr>
          <w:p w:rsidR="00FE3B72" w:rsidRDefault="00FE3B72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FE3B72" w:rsidRDefault="003D14AC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</w:tcPr>
          <w:p w:rsidR="00FE3B72" w:rsidRDefault="003D14AC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И.В.</w:t>
            </w:r>
          </w:p>
        </w:tc>
        <w:tc>
          <w:tcPr>
            <w:tcW w:w="1984" w:type="dxa"/>
          </w:tcPr>
          <w:p w:rsidR="00FE3B72" w:rsidRDefault="003D14AC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Гаврикова Т.А.</w:t>
            </w:r>
          </w:p>
        </w:tc>
        <w:tc>
          <w:tcPr>
            <w:tcW w:w="2111" w:type="dxa"/>
          </w:tcPr>
          <w:p w:rsidR="00FE3B72" w:rsidRDefault="003D14AC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Макарычева И.В.</w:t>
            </w:r>
          </w:p>
        </w:tc>
        <w:tc>
          <w:tcPr>
            <w:tcW w:w="2055" w:type="dxa"/>
          </w:tcPr>
          <w:p w:rsidR="00FE3B72" w:rsidRDefault="003D14AC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В.В.</w:t>
            </w:r>
          </w:p>
        </w:tc>
      </w:tr>
      <w:tr w:rsidR="00FE3B72" w:rsidTr="003D14AC">
        <w:tc>
          <w:tcPr>
            <w:tcW w:w="1229" w:type="dxa"/>
          </w:tcPr>
          <w:p w:rsidR="00FE3B72" w:rsidRDefault="00FE3B72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E3B72" w:rsidRDefault="00FE3B72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E3B72" w:rsidRDefault="00FE3B72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B72" w:rsidRDefault="00FE3B72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E3B72" w:rsidRDefault="00FE3B72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FE3B72" w:rsidRDefault="00FE3B72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3B72" w:rsidRDefault="00FE3B72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FE3B72" w:rsidRDefault="00FE3B72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E3B72" w:rsidRDefault="00FE3B72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AC" w:rsidTr="00AC6D27">
        <w:tc>
          <w:tcPr>
            <w:tcW w:w="1229" w:type="dxa"/>
          </w:tcPr>
          <w:p w:rsidR="003D14AC" w:rsidRDefault="003D14AC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класс</w:t>
            </w:r>
          </w:p>
        </w:tc>
        <w:tc>
          <w:tcPr>
            <w:tcW w:w="2121" w:type="dxa"/>
          </w:tcPr>
          <w:p w:rsidR="003D14AC" w:rsidRDefault="003D14AC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56" w:type="dxa"/>
          </w:tcPr>
          <w:p w:rsidR="003D14AC" w:rsidRDefault="003D14AC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17.03.22</w:t>
            </w:r>
          </w:p>
        </w:tc>
        <w:tc>
          <w:tcPr>
            <w:tcW w:w="2124" w:type="dxa"/>
            <w:gridSpan w:val="2"/>
          </w:tcPr>
          <w:p w:rsidR="003D14AC" w:rsidRPr="003D14AC" w:rsidRDefault="003D14AC" w:rsidP="00FE3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AC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написана</w:t>
            </w:r>
          </w:p>
        </w:tc>
        <w:tc>
          <w:tcPr>
            <w:tcW w:w="2106" w:type="dxa"/>
          </w:tcPr>
          <w:p w:rsidR="003D14AC" w:rsidRDefault="003D14AC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В.В.</w:t>
            </w:r>
          </w:p>
        </w:tc>
        <w:tc>
          <w:tcPr>
            <w:tcW w:w="1984" w:type="dxa"/>
          </w:tcPr>
          <w:p w:rsidR="003D14AC" w:rsidRDefault="003D14AC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И.В.</w:t>
            </w:r>
          </w:p>
        </w:tc>
        <w:tc>
          <w:tcPr>
            <w:tcW w:w="2111" w:type="dxa"/>
          </w:tcPr>
          <w:p w:rsidR="003D14AC" w:rsidRDefault="003D14AC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Гаврикова Т.А.</w:t>
            </w:r>
          </w:p>
        </w:tc>
        <w:tc>
          <w:tcPr>
            <w:tcW w:w="2055" w:type="dxa"/>
          </w:tcPr>
          <w:p w:rsidR="003D14AC" w:rsidRDefault="003D14AC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Запевалова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  <w:tr w:rsidR="00FE3B72" w:rsidTr="003D14AC">
        <w:tc>
          <w:tcPr>
            <w:tcW w:w="1229" w:type="dxa"/>
          </w:tcPr>
          <w:p w:rsidR="00FE3B72" w:rsidRDefault="00FE3B72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E3B72" w:rsidRDefault="002A6409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56" w:type="dxa"/>
          </w:tcPr>
          <w:p w:rsidR="00FE3B72" w:rsidRDefault="003D14AC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0" w:type="dxa"/>
          </w:tcPr>
          <w:p w:rsidR="00FE3B72" w:rsidRDefault="002A6409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FE3B72" w:rsidRDefault="003D14AC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</w:tcPr>
          <w:p w:rsidR="00FE3B72" w:rsidRDefault="002A6409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09">
              <w:rPr>
                <w:rFonts w:ascii="Times New Roman" w:hAnsi="Times New Roman" w:cs="Times New Roman"/>
                <w:sz w:val="24"/>
                <w:szCs w:val="24"/>
              </w:rPr>
              <w:t>Курицына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984" w:type="dxa"/>
          </w:tcPr>
          <w:p w:rsidR="00FE3B72" w:rsidRDefault="002A6409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Гаврикова Т.А.</w:t>
            </w:r>
          </w:p>
        </w:tc>
        <w:tc>
          <w:tcPr>
            <w:tcW w:w="2111" w:type="dxa"/>
          </w:tcPr>
          <w:p w:rsidR="00FE3B72" w:rsidRDefault="002A6409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Макарычева И.В.</w:t>
            </w:r>
          </w:p>
        </w:tc>
        <w:tc>
          <w:tcPr>
            <w:tcW w:w="2055" w:type="dxa"/>
          </w:tcPr>
          <w:p w:rsidR="00FE3B72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В</w:t>
            </w:r>
            <w:r w:rsidR="002A6409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FE3B72" w:rsidTr="003D14AC">
        <w:trPr>
          <w:trHeight w:val="673"/>
        </w:trPr>
        <w:tc>
          <w:tcPr>
            <w:tcW w:w="1229" w:type="dxa"/>
          </w:tcPr>
          <w:p w:rsidR="00FE3B72" w:rsidRDefault="00FE3B72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E3B72" w:rsidRDefault="002A6409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56" w:type="dxa"/>
          </w:tcPr>
          <w:p w:rsidR="00FE3B72" w:rsidRDefault="003D14AC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:rsidR="00FE3B72" w:rsidRDefault="00FE3B72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FE3B72" w:rsidRDefault="003D14AC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6" w:type="dxa"/>
          </w:tcPr>
          <w:p w:rsidR="00FE3B72" w:rsidRDefault="002A6409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Макарычева И.В.</w:t>
            </w:r>
          </w:p>
        </w:tc>
        <w:tc>
          <w:tcPr>
            <w:tcW w:w="1984" w:type="dxa"/>
          </w:tcPr>
          <w:p w:rsidR="00FE3B72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И.В.</w:t>
            </w:r>
          </w:p>
        </w:tc>
        <w:tc>
          <w:tcPr>
            <w:tcW w:w="2111" w:type="dxa"/>
          </w:tcPr>
          <w:p w:rsidR="00FE3B72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Гаврикова Т.А</w:t>
            </w:r>
          </w:p>
        </w:tc>
        <w:tc>
          <w:tcPr>
            <w:tcW w:w="2055" w:type="dxa"/>
          </w:tcPr>
          <w:p w:rsidR="00FE3B72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М.И.</w:t>
            </w:r>
          </w:p>
        </w:tc>
      </w:tr>
      <w:tr w:rsidR="00FE3B72" w:rsidTr="003D14AC">
        <w:tc>
          <w:tcPr>
            <w:tcW w:w="1229" w:type="dxa"/>
          </w:tcPr>
          <w:p w:rsidR="00FE3B72" w:rsidRDefault="00FE3B72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E3B72" w:rsidRDefault="00FE3B72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56" w:type="dxa"/>
          </w:tcPr>
          <w:p w:rsidR="00FE3B72" w:rsidRDefault="003D14AC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50" w:type="dxa"/>
          </w:tcPr>
          <w:p w:rsidR="00FE3B72" w:rsidRDefault="002A6409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FE3B72" w:rsidRDefault="00CE1FE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</w:tcPr>
          <w:p w:rsidR="00FE3B72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В.В.</w:t>
            </w:r>
          </w:p>
        </w:tc>
        <w:tc>
          <w:tcPr>
            <w:tcW w:w="1984" w:type="dxa"/>
          </w:tcPr>
          <w:p w:rsidR="00FE3B72" w:rsidRDefault="00CE1FE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И.В.</w:t>
            </w:r>
          </w:p>
        </w:tc>
        <w:tc>
          <w:tcPr>
            <w:tcW w:w="2111" w:type="dxa"/>
          </w:tcPr>
          <w:p w:rsidR="00FE3B72" w:rsidRDefault="00CE1FE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Гаврикова Т.А.</w:t>
            </w:r>
          </w:p>
        </w:tc>
        <w:tc>
          <w:tcPr>
            <w:tcW w:w="2055" w:type="dxa"/>
          </w:tcPr>
          <w:p w:rsidR="00FE3B72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И.М.</w:t>
            </w:r>
            <w:r w:rsidR="00DE7C95" w:rsidRPr="00DE7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3B72" w:rsidTr="003D14AC">
        <w:tc>
          <w:tcPr>
            <w:tcW w:w="1229" w:type="dxa"/>
          </w:tcPr>
          <w:p w:rsidR="00FE3B72" w:rsidRDefault="00FE3B72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E3B72" w:rsidRDefault="00FE3B72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E3B72" w:rsidRDefault="00FE3B72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B72" w:rsidRDefault="00FE3B72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E3B72" w:rsidRDefault="00FE3B72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FE3B72" w:rsidRDefault="00FE3B72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3B72" w:rsidRDefault="00FE3B72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FE3B72" w:rsidRDefault="00FE3B72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E3B72" w:rsidRDefault="00FE3B72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AC" w:rsidTr="009C4756">
        <w:tc>
          <w:tcPr>
            <w:tcW w:w="1229" w:type="dxa"/>
          </w:tcPr>
          <w:p w:rsidR="003D14AC" w:rsidRDefault="003D14AC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класс</w:t>
            </w:r>
          </w:p>
        </w:tc>
        <w:tc>
          <w:tcPr>
            <w:tcW w:w="2121" w:type="dxa"/>
          </w:tcPr>
          <w:p w:rsidR="003D14AC" w:rsidRDefault="003D14AC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56" w:type="dxa"/>
          </w:tcPr>
          <w:p w:rsidR="003D14AC" w:rsidRDefault="003D14AC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124" w:type="dxa"/>
            <w:gridSpan w:val="2"/>
          </w:tcPr>
          <w:p w:rsidR="003D14AC" w:rsidRPr="003D14AC" w:rsidRDefault="003D14AC" w:rsidP="00FE3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AC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написана</w:t>
            </w:r>
          </w:p>
        </w:tc>
        <w:tc>
          <w:tcPr>
            <w:tcW w:w="2106" w:type="dxa"/>
          </w:tcPr>
          <w:p w:rsidR="003D14AC" w:rsidRDefault="003D14AC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В.В.</w:t>
            </w:r>
          </w:p>
        </w:tc>
        <w:tc>
          <w:tcPr>
            <w:tcW w:w="1984" w:type="dxa"/>
          </w:tcPr>
          <w:p w:rsidR="003D14AC" w:rsidRDefault="003D14AC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6A">
              <w:rPr>
                <w:rFonts w:ascii="Times New Roman" w:hAnsi="Times New Roman" w:cs="Times New Roman"/>
                <w:sz w:val="24"/>
                <w:szCs w:val="24"/>
              </w:rPr>
              <w:t>Курицына И.В.</w:t>
            </w:r>
          </w:p>
        </w:tc>
        <w:tc>
          <w:tcPr>
            <w:tcW w:w="2111" w:type="dxa"/>
          </w:tcPr>
          <w:p w:rsidR="003D14AC" w:rsidRDefault="003D14AC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Гаврикова Т.А..</w:t>
            </w:r>
          </w:p>
        </w:tc>
        <w:tc>
          <w:tcPr>
            <w:tcW w:w="2055" w:type="dxa"/>
          </w:tcPr>
          <w:p w:rsidR="003D14AC" w:rsidRDefault="003D14AC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Запевалова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E3B72" w:rsidTr="003D14AC">
        <w:tc>
          <w:tcPr>
            <w:tcW w:w="1229" w:type="dxa"/>
          </w:tcPr>
          <w:p w:rsidR="00FE3B72" w:rsidRDefault="00FE3B72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E3B72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56" w:type="dxa"/>
          </w:tcPr>
          <w:p w:rsidR="00FE3B72" w:rsidRDefault="00E26EFE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</w:tcPr>
          <w:p w:rsidR="00FE3B72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FE3B72" w:rsidRDefault="00E26EFE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</w:tcPr>
          <w:p w:rsidR="00FE3B72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Макарычева И.В.</w:t>
            </w:r>
          </w:p>
        </w:tc>
        <w:tc>
          <w:tcPr>
            <w:tcW w:w="1984" w:type="dxa"/>
          </w:tcPr>
          <w:p w:rsidR="00FE3B72" w:rsidRDefault="001D676A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6A">
              <w:rPr>
                <w:rFonts w:ascii="Times New Roman" w:hAnsi="Times New Roman" w:cs="Times New Roman"/>
                <w:sz w:val="24"/>
                <w:szCs w:val="24"/>
              </w:rPr>
              <w:t>Курицына И.В.</w:t>
            </w:r>
          </w:p>
        </w:tc>
        <w:tc>
          <w:tcPr>
            <w:tcW w:w="2111" w:type="dxa"/>
          </w:tcPr>
          <w:p w:rsidR="00FE3B72" w:rsidRDefault="007A2EF5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Гаврикова Т.А.</w:t>
            </w:r>
          </w:p>
        </w:tc>
        <w:tc>
          <w:tcPr>
            <w:tcW w:w="2055" w:type="dxa"/>
          </w:tcPr>
          <w:p w:rsidR="00FE3B72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М.И</w:t>
            </w:r>
          </w:p>
        </w:tc>
      </w:tr>
      <w:tr w:rsidR="00443949" w:rsidTr="003D14AC">
        <w:tc>
          <w:tcPr>
            <w:tcW w:w="1229" w:type="dxa"/>
          </w:tcPr>
          <w:p w:rsidR="00443949" w:rsidRDefault="00443949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43949" w:rsidRDefault="00443949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56" w:type="dxa"/>
            <w:vMerge w:val="restart"/>
          </w:tcPr>
          <w:p w:rsidR="00443949" w:rsidRDefault="00E26EFE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  <w:p w:rsidR="00BF71F6" w:rsidRDefault="00BF71F6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1F6" w:rsidRDefault="00E26EFE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0" w:type="dxa"/>
          </w:tcPr>
          <w:p w:rsidR="00443949" w:rsidRDefault="00443949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43949" w:rsidRDefault="00E26EFE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443949" w:rsidRDefault="001D676A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Гаврикова Т.А.</w:t>
            </w:r>
          </w:p>
        </w:tc>
        <w:tc>
          <w:tcPr>
            <w:tcW w:w="1984" w:type="dxa"/>
          </w:tcPr>
          <w:p w:rsidR="00443949" w:rsidRDefault="001D676A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6A">
              <w:rPr>
                <w:rFonts w:ascii="Times New Roman" w:hAnsi="Times New Roman" w:cs="Times New Roman"/>
                <w:sz w:val="24"/>
                <w:szCs w:val="24"/>
              </w:rPr>
              <w:t>Курицына И.В.</w:t>
            </w:r>
          </w:p>
        </w:tc>
        <w:tc>
          <w:tcPr>
            <w:tcW w:w="2111" w:type="dxa"/>
          </w:tcPr>
          <w:p w:rsidR="00443949" w:rsidRDefault="00DE7C95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Макарычева И.В.</w:t>
            </w:r>
          </w:p>
        </w:tc>
        <w:tc>
          <w:tcPr>
            <w:tcW w:w="2055" w:type="dxa"/>
          </w:tcPr>
          <w:p w:rsidR="00443949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В.В.</w:t>
            </w:r>
          </w:p>
        </w:tc>
      </w:tr>
      <w:tr w:rsidR="00443949" w:rsidTr="003D14AC">
        <w:tc>
          <w:tcPr>
            <w:tcW w:w="1229" w:type="dxa"/>
          </w:tcPr>
          <w:p w:rsidR="00443949" w:rsidRDefault="00443949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43949" w:rsidRDefault="00443949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56" w:type="dxa"/>
            <w:vMerge/>
          </w:tcPr>
          <w:p w:rsidR="00443949" w:rsidRDefault="00443949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3949" w:rsidRDefault="00443949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43949" w:rsidRDefault="00443949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</w:tcPr>
          <w:p w:rsidR="00443949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В.В.</w:t>
            </w:r>
          </w:p>
        </w:tc>
        <w:tc>
          <w:tcPr>
            <w:tcW w:w="1984" w:type="dxa"/>
          </w:tcPr>
          <w:p w:rsidR="00443949" w:rsidRDefault="001D676A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6A">
              <w:rPr>
                <w:rFonts w:ascii="Times New Roman" w:hAnsi="Times New Roman" w:cs="Times New Roman"/>
                <w:sz w:val="24"/>
                <w:szCs w:val="24"/>
              </w:rPr>
              <w:t>Курицына И.В.</w:t>
            </w:r>
          </w:p>
        </w:tc>
        <w:tc>
          <w:tcPr>
            <w:tcW w:w="2111" w:type="dxa"/>
          </w:tcPr>
          <w:p w:rsidR="00443949" w:rsidRDefault="007A2EF5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Гаврикова Т.А.</w:t>
            </w:r>
          </w:p>
        </w:tc>
        <w:tc>
          <w:tcPr>
            <w:tcW w:w="2055" w:type="dxa"/>
          </w:tcPr>
          <w:p w:rsidR="00443949" w:rsidRPr="00DE7C95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Солдатова И.М.</w:t>
            </w:r>
            <w:r w:rsidRPr="00DE7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3949" w:rsidTr="003D14AC">
        <w:tc>
          <w:tcPr>
            <w:tcW w:w="1229" w:type="dxa"/>
          </w:tcPr>
          <w:p w:rsidR="00443949" w:rsidRDefault="00443949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43949" w:rsidRDefault="00443949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56" w:type="dxa"/>
            <w:vMerge/>
          </w:tcPr>
          <w:p w:rsidR="00443949" w:rsidRDefault="00443949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3949" w:rsidRDefault="00443949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43949" w:rsidRDefault="00E26EFE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</w:tcPr>
          <w:p w:rsidR="00443949" w:rsidRDefault="001D676A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И.В.</w:t>
            </w:r>
          </w:p>
        </w:tc>
        <w:tc>
          <w:tcPr>
            <w:tcW w:w="1984" w:type="dxa"/>
          </w:tcPr>
          <w:p w:rsidR="00443949" w:rsidRDefault="001D676A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Гаврикова Т.А.</w:t>
            </w:r>
          </w:p>
        </w:tc>
        <w:tc>
          <w:tcPr>
            <w:tcW w:w="2111" w:type="dxa"/>
          </w:tcPr>
          <w:p w:rsidR="00443949" w:rsidRDefault="007A2EF5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Макарычева ИВ.</w:t>
            </w:r>
          </w:p>
        </w:tc>
        <w:tc>
          <w:tcPr>
            <w:tcW w:w="2055" w:type="dxa"/>
          </w:tcPr>
          <w:p w:rsidR="00443949" w:rsidRPr="00DE7C95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В.В</w:t>
            </w:r>
          </w:p>
        </w:tc>
      </w:tr>
      <w:tr w:rsidR="00443949" w:rsidTr="003D14AC">
        <w:trPr>
          <w:trHeight w:val="291"/>
        </w:trPr>
        <w:tc>
          <w:tcPr>
            <w:tcW w:w="1229" w:type="dxa"/>
          </w:tcPr>
          <w:p w:rsidR="00443949" w:rsidRDefault="00443949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43949" w:rsidRDefault="00443949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56" w:type="dxa"/>
            <w:vMerge/>
          </w:tcPr>
          <w:p w:rsidR="00443949" w:rsidRDefault="00443949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3949" w:rsidRDefault="00443949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43949" w:rsidRDefault="00E26EFE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</w:tcPr>
          <w:p w:rsidR="00443949" w:rsidRDefault="001D676A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И.В.</w:t>
            </w:r>
          </w:p>
        </w:tc>
        <w:tc>
          <w:tcPr>
            <w:tcW w:w="1984" w:type="dxa"/>
          </w:tcPr>
          <w:p w:rsidR="00443949" w:rsidRDefault="001D676A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Гаврикова Т.А.</w:t>
            </w:r>
          </w:p>
        </w:tc>
        <w:tc>
          <w:tcPr>
            <w:tcW w:w="2111" w:type="dxa"/>
          </w:tcPr>
          <w:p w:rsidR="00443949" w:rsidRDefault="007A2EF5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Макарычева ИВ</w:t>
            </w:r>
          </w:p>
        </w:tc>
        <w:tc>
          <w:tcPr>
            <w:tcW w:w="2055" w:type="dxa"/>
          </w:tcPr>
          <w:p w:rsidR="00443949" w:rsidRPr="00DE7C95" w:rsidRDefault="00DE7C95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C95">
              <w:rPr>
                <w:rFonts w:ascii="Times New Roman" w:hAnsi="Times New Roman" w:cs="Times New Roman"/>
                <w:sz w:val="24"/>
                <w:szCs w:val="24"/>
              </w:rPr>
              <w:t>Солдатова И.М</w:t>
            </w:r>
          </w:p>
        </w:tc>
      </w:tr>
      <w:tr w:rsidR="00443949" w:rsidTr="003D14AC">
        <w:tc>
          <w:tcPr>
            <w:tcW w:w="1229" w:type="dxa"/>
          </w:tcPr>
          <w:p w:rsidR="00443949" w:rsidRDefault="00443949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43949" w:rsidRDefault="00443949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443949" w:rsidRDefault="00443949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3949" w:rsidRDefault="00443949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43949" w:rsidRDefault="00443949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443949" w:rsidRDefault="00443949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3949" w:rsidRDefault="00443949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443949" w:rsidRDefault="00443949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443949" w:rsidRDefault="00443949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AC" w:rsidTr="00D100E2">
        <w:tc>
          <w:tcPr>
            <w:tcW w:w="1229" w:type="dxa"/>
          </w:tcPr>
          <w:p w:rsidR="003D14AC" w:rsidRDefault="003D14AC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класс</w:t>
            </w:r>
          </w:p>
        </w:tc>
        <w:tc>
          <w:tcPr>
            <w:tcW w:w="2121" w:type="dxa"/>
          </w:tcPr>
          <w:p w:rsidR="003D14AC" w:rsidRDefault="003D14AC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56" w:type="dxa"/>
          </w:tcPr>
          <w:p w:rsidR="003D14AC" w:rsidRDefault="003D14AC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2124" w:type="dxa"/>
            <w:gridSpan w:val="2"/>
          </w:tcPr>
          <w:p w:rsidR="003D14AC" w:rsidRPr="003D14AC" w:rsidRDefault="003D14AC" w:rsidP="00FE3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AC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написана</w:t>
            </w:r>
          </w:p>
        </w:tc>
        <w:tc>
          <w:tcPr>
            <w:tcW w:w="2106" w:type="dxa"/>
          </w:tcPr>
          <w:p w:rsidR="003D14AC" w:rsidRDefault="003D14AC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Запевалова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84" w:type="dxa"/>
          </w:tcPr>
          <w:p w:rsidR="003D14AC" w:rsidRDefault="003D14AC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И.В.</w:t>
            </w:r>
          </w:p>
        </w:tc>
        <w:tc>
          <w:tcPr>
            <w:tcW w:w="2111" w:type="dxa"/>
          </w:tcPr>
          <w:p w:rsidR="003D14AC" w:rsidRDefault="003D14AC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Гаврикова Т.А..</w:t>
            </w:r>
          </w:p>
        </w:tc>
        <w:tc>
          <w:tcPr>
            <w:tcW w:w="2055" w:type="dxa"/>
          </w:tcPr>
          <w:p w:rsidR="003D14AC" w:rsidRDefault="003D14AC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В.В.</w:t>
            </w:r>
          </w:p>
        </w:tc>
      </w:tr>
      <w:tr w:rsidR="00E05337" w:rsidTr="003D14AC">
        <w:tc>
          <w:tcPr>
            <w:tcW w:w="1229" w:type="dxa"/>
          </w:tcPr>
          <w:p w:rsidR="00E05337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E05337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56" w:type="dxa"/>
          </w:tcPr>
          <w:p w:rsidR="00E05337" w:rsidRDefault="00E26EFE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</w:tcPr>
          <w:p w:rsidR="00E05337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E05337" w:rsidRDefault="00E26EFE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</w:tcPr>
          <w:p w:rsidR="00E05337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М.И.</w:t>
            </w:r>
          </w:p>
        </w:tc>
        <w:tc>
          <w:tcPr>
            <w:tcW w:w="1984" w:type="dxa"/>
          </w:tcPr>
          <w:p w:rsidR="00E05337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И.В.</w:t>
            </w:r>
          </w:p>
        </w:tc>
        <w:tc>
          <w:tcPr>
            <w:tcW w:w="2111" w:type="dxa"/>
          </w:tcPr>
          <w:p w:rsidR="00E05337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Гаврикова Т.А</w:t>
            </w:r>
          </w:p>
        </w:tc>
        <w:tc>
          <w:tcPr>
            <w:tcW w:w="2055" w:type="dxa"/>
          </w:tcPr>
          <w:p w:rsidR="00E05337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Макарычева И.В.</w:t>
            </w:r>
          </w:p>
        </w:tc>
      </w:tr>
      <w:tr w:rsidR="00E05337" w:rsidTr="003D14AC">
        <w:tc>
          <w:tcPr>
            <w:tcW w:w="1229" w:type="dxa"/>
          </w:tcPr>
          <w:p w:rsidR="00E05337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E05337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56" w:type="dxa"/>
            <w:vMerge w:val="restart"/>
          </w:tcPr>
          <w:p w:rsidR="00E05337" w:rsidRDefault="00E05337" w:rsidP="00E05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1F6" w:rsidRDefault="00E26EFE" w:rsidP="00E0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  <w:p w:rsidR="00BF71F6" w:rsidRDefault="00BF71F6" w:rsidP="00E05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1F6" w:rsidRDefault="00E26EFE" w:rsidP="00E0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0" w:type="dxa"/>
          </w:tcPr>
          <w:p w:rsidR="00E05337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05337" w:rsidRDefault="00E26EFE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</w:tcPr>
          <w:p w:rsidR="00E05337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И.В.</w:t>
            </w:r>
          </w:p>
        </w:tc>
        <w:tc>
          <w:tcPr>
            <w:tcW w:w="1984" w:type="dxa"/>
          </w:tcPr>
          <w:p w:rsidR="00E05337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Гаврикова Т.А.</w:t>
            </w:r>
          </w:p>
        </w:tc>
        <w:tc>
          <w:tcPr>
            <w:tcW w:w="2111" w:type="dxa"/>
          </w:tcPr>
          <w:p w:rsidR="00E05337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Макарычева И.В.</w:t>
            </w:r>
          </w:p>
        </w:tc>
        <w:tc>
          <w:tcPr>
            <w:tcW w:w="2055" w:type="dxa"/>
          </w:tcPr>
          <w:p w:rsidR="00E05337" w:rsidRDefault="00534A69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В.В.</w:t>
            </w:r>
          </w:p>
        </w:tc>
      </w:tr>
      <w:tr w:rsidR="00E05337" w:rsidTr="003D14AC">
        <w:tc>
          <w:tcPr>
            <w:tcW w:w="1229" w:type="dxa"/>
          </w:tcPr>
          <w:p w:rsidR="00E05337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E05337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56" w:type="dxa"/>
            <w:vMerge/>
          </w:tcPr>
          <w:p w:rsidR="00E05337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5337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05337" w:rsidRDefault="00E26EFE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</w:tcPr>
          <w:p w:rsidR="00E05337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И.В.</w:t>
            </w:r>
          </w:p>
        </w:tc>
        <w:tc>
          <w:tcPr>
            <w:tcW w:w="1984" w:type="dxa"/>
          </w:tcPr>
          <w:p w:rsidR="00E05337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Гаврикова Т.А.</w:t>
            </w:r>
          </w:p>
        </w:tc>
        <w:tc>
          <w:tcPr>
            <w:tcW w:w="2111" w:type="dxa"/>
          </w:tcPr>
          <w:p w:rsidR="00E05337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Макарычева И.В.</w:t>
            </w:r>
          </w:p>
        </w:tc>
        <w:tc>
          <w:tcPr>
            <w:tcW w:w="2055" w:type="dxa"/>
          </w:tcPr>
          <w:p w:rsidR="00E05337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И.М.</w:t>
            </w:r>
          </w:p>
        </w:tc>
      </w:tr>
      <w:tr w:rsidR="00E05337" w:rsidTr="003D14AC">
        <w:tc>
          <w:tcPr>
            <w:tcW w:w="1229" w:type="dxa"/>
          </w:tcPr>
          <w:p w:rsidR="00E05337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E05337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56" w:type="dxa"/>
            <w:vMerge/>
          </w:tcPr>
          <w:p w:rsidR="00E05337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5337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05337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E05337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Гаврикова Т.А.</w:t>
            </w:r>
          </w:p>
        </w:tc>
        <w:tc>
          <w:tcPr>
            <w:tcW w:w="1984" w:type="dxa"/>
          </w:tcPr>
          <w:p w:rsidR="00E05337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И.В.</w:t>
            </w:r>
          </w:p>
        </w:tc>
        <w:tc>
          <w:tcPr>
            <w:tcW w:w="2111" w:type="dxa"/>
          </w:tcPr>
          <w:p w:rsidR="00E05337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Макарычева И.В..</w:t>
            </w:r>
          </w:p>
        </w:tc>
        <w:tc>
          <w:tcPr>
            <w:tcW w:w="2055" w:type="dxa"/>
          </w:tcPr>
          <w:p w:rsidR="00E05337" w:rsidRDefault="00534A69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В.В.</w:t>
            </w:r>
          </w:p>
        </w:tc>
      </w:tr>
      <w:tr w:rsidR="00E05337" w:rsidTr="003D14AC">
        <w:tc>
          <w:tcPr>
            <w:tcW w:w="1229" w:type="dxa"/>
          </w:tcPr>
          <w:p w:rsidR="00E05337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E05337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56" w:type="dxa"/>
            <w:vMerge/>
          </w:tcPr>
          <w:p w:rsidR="00E05337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5337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05337" w:rsidRDefault="00E26EFE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</w:tcPr>
          <w:p w:rsidR="00E05337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М.И.</w:t>
            </w:r>
          </w:p>
        </w:tc>
        <w:tc>
          <w:tcPr>
            <w:tcW w:w="1984" w:type="dxa"/>
          </w:tcPr>
          <w:p w:rsidR="00E05337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И.В.</w:t>
            </w:r>
          </w:p>
        </w:tc>
        <w:tc>
          <w:tcPr>
            <w:tcW w:w="2111" w:type="dxa"/>
          </w:tcPr>
          <w:p w:rsidR="00E05337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Гаврикова Т.А..</w:t>
            </w:r>
          </w:p>
        </w:tc>
        <w:tc>
          <w:tcPr>
            <w:tcW w:w="2055" w:type="dxa"/>
          </w:tcPr>
          <w:p w:rsidR="00E05337" w:rsidRDefault="00534A69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Макарычева И.В.</w:t>
            </w:r>
          </w:p>
        </w:tc>
      </w:tr>
      <w:tr w:rsidR="00E05337" w:rsidTr="003D14AC">
        <w:tc>
          <w:tcPr>
            <w:tcW w:w="1229" w:type="dxa"/>
          </w:tcPr>
          <w:p w:rsidR="00E05337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E05337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56" w:type="dxa"/>
            <w:vMerge/>
          </w:tcPr>
          <w:p w:rsidR="00E05337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5337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05337" w:rsidRDefault="00E26EFE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</w:tcPr>
          <w:p w:rsidR="00E05337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И.М.</w:t>
            </w:r>
          </w:p>
        </w:tc>
        <w:tc>
          <w:tcPr>
            <w:tcW w:w="1984" w:type="dxa"/>
          </w:tcPr>
          <w:p w:rsidR="00E05337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И.В.</w:t>
            </w:r>
          </w:p>
        </w:tc>
        <w:tc>
          <w:tcPr>
            <w:tcW w:w="2111" w:type="dxa"/>
          </w:tcPr>
          <w:p w:rsidR="00E05337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Гаврикова Т.А..</w:t>
            </w:r>
          </w:p>
        </w:tc>
        <w:tc>
          <w:tcPr>
            <w:tcW w:w="2055" w:type="dxa"/>
          </w:tcPr>
          <w:p w:rsidR="00E05337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Макарычева И.В.</w:t>
            </w:r>
          </w:p>
        </w:tc>
      </w:tr>
      <w:tr w:rsidR="00313A80" w:rsidTr="003D14AC">
        <w:tc>
          <w:tcPr>
            <w:tcW w:w="1229" w:type="dxa"/>
          </w:tcPr>
          <w:p w:rsidR="00313A80" w:rsidRDefault="00313A80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13A80" w:rsidRDefault="00313A80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</w:tc>
        <w:tc>
          <w:tcPr>
            <w:tcW w:w="1056" w:type="dxa"/>
          </w:tcPr>
          <w:p w:rsidR="00313A80" w:rsidRDefault="00E26EFE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0" w:type="dxa"/>
          </w:tcPr>
          <w:p w:rsidR="00313A80" w:rsidRDefault="00E05337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313A80" w:rsidRDefault="00E26EFE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</w:tcPr>
          <w:p w:rsidR="00313A80" w:rsidRDefault="00DE7C95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И.М</w:t>
            </w:r>
            <w:r w:rsidR="00313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13A80" w:rsidRDefault="00DE7C95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И.В.</w:t>
            </w:r>
          </w:p>
        </w:tc>
        <w:tc>
          <w:tcPr>
            <w:tcW w:w="2111" w:type="dxa"/>
          </w:tcPr>
          <w:p w:rsidR="00313A80" w:rsidRDefault="00DE7C95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Гаврикова Т.А..</w:t>
            </w:r>
          </w:p>
        </w:tc>
        <w:tc>
          <w:tcPr>
            <w:tcW w:w="2055" w:type="dxa"/>
          </w:tcPr>
          <w:p w:rsidR="00313A80" w:rsidRDefault="00DE7C95" w:rsidP="00F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Макарычева И.В.</w:t>
            </w:r>
          </w:p>
        </w:tc>
      </w:tr>
    </w:tbl>
    <w:p w:rsidR="00783B55" w:rsidRPr="00FE3B72" w:rsidRDefault="00783B55" w:rsidP="00313A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850"/>
        <w:gridCol w:w="1276"/>
        <w:gridCol w:w="2126"/>
        <w:gridCol w:w="1985"/>
        <w:gridCol w:w="2126"/>
        <w:gridCol w:w="2062"/>
      </w:tblGrid>
      <w:tr w:rsidR="00313A80" w:rsidTr="005770E9">
        <w:tc>
          <w:tcPr>
            <w:tcW w:w="1242" w:type="dxa"/>
          </w:tcPr>
          <w:p w:rsidR="00313A80" w:rsidRPr="00FE3B72" w:rsidRDefault="00313A80" w:rsidP="0057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7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313A80" w:rsidRPr="00FE3B72" w:rsidRDefault="00313A80" w:rsidP="0057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7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313A80" w:rsidRPr="00FE3B72" w:rsidRDefault="00313A80" w:rsidP="0057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313A80" w:rsidRPr="00FE3B72" w:rsidRDefault="00313A80" w:rsidP="0057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7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76" w:type="dxa"/>
          </w:tcPr>
          <w:p w:rsidR="00313A80" w:rsidRPr="00FE3B72" w:rsidRDefault="00313A80" w:rsidP="0057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72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2126" w:type="dxa"/>
          </w:tcPr>
          <w:p w:rsidR="00313A80" w:rsidRPr="00FE3B72" w:rsidRDefault="00313A80" w:rsidP="0057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7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985" w:type="dxa"/>
          </w:tcPr>
          <w:p w:rsidR="00313A80" w:rsidRPr="00FE3B72" w:rsidRDefault="00313A80" w:rsidP="0057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:rsidR="00313A80" w:rsidRPr="00FE3B72" w:rsidRDefault="00313A80" w:rsidP="0057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7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2126" w:type="dxa"/>
          </w:tcPr>
          <w:p w:rsidR="00313A80" w:rsidRPr="00FE3B72" w:rsidRDefault="00313A80" w:rsidP="0057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7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в аудитории</w:t>
            </w:r>
          </w:p>
        </w:tc>
        <w:tc>
          <w:tcPr>
            <w:tcW w:w="2062" w:type="dxa"/>
          </w:tcPr>
          <w:p w:rsidR="00313A80" w:rsidRPr="00FE3B72" w:rsidRDefault="00313A80" w:rsidP="0057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72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Проверяющий</w:t>
            </w:r>
          </w:p>
        </w:tc>
      </w:tr>
      <w:tr w:rsidR="003D14AC" w:rsidTr="00043BEE">
        <w:tc>
          <w:tcPr>
            <w:tcW w:w="1242" w:type="dxa"/>
          </w:tcPr>
          <w:p w:rsidR="003D14AC" w:rsidRPr="00FE3B72" w:rsidRDefault="003D14AC" w:rsidP="0057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FE3B7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3D14AC" w:rsidRDefault="003D14AC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3D14AC" w:rsidRDefault="003D14AC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126" w:type="dxa"/>
            <w:gridSpan w:val="2"/>
          </w:tcPr>
          <w:p w:rsidR="003D14AC" w:rsidRPr="003D14AC" w:rsidRDefault="003D14AC" w:rsidP="0057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AC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написана</w:t>
            </w:r>
          </w:p>
        </w:tc>
        <w:tc>
          <w:tcPr>
            <w:tcW w:w="2126" w:type="dxa"/>
          </w:tcPr>
          <w:p w:rsidR="003D14AC" w:rsidRDefault="003D14AC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Запевалова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85" w:type="dxa"/>
          </w:tcPr>
          <w:p w:rsidR="003D14AC" w:rsidRDefault="003D14AC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И.В.</w:t>
            </w:r>
          </w:p>
        </w:tc>
        <w:tc>
          <w:tcPr>
            <w:tcW w:w="2126" w:type="dxa"/>
          </w:tcPr>
          <w:p w:rsidR="003D14AC" w:rsidRDefault="003D14AC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Гаврикова Т.А..</w:t>
            </w:r>
          </w:p>
        </w:tc>
        <w:tc>
          <w:tcPr>
            <w:tcW w:w="2062" w:type="dxa"/>
          </w:tcPr>
          <w:p w:rsidR="003D14AC" w:rsidRDefault="003D14AC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В.В.</w:t>
            </w:r>
          </w:p>
        </w:tc>
      </w:tr>
      <w:tr w:rsidR="00313A80" w:rsidTr="005770E9">
        <w:tc>
          <w:tcPr>
            <w:tcW w:w="1242" w:type="dxa"/>
          </w:tcPr>
          <w:p w:rsidR="00313A80" w:rsidRDefault="00313A80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13A80" w:rsidRDefault="00DE7C95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13A80" w:rsidRDefault="00E26EFE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:rsidR="00313A80" w:rsidRDefault="00534A69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13A80" w:rsidRDefault="00E26EFE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13A80" w:rsidRDefault="00042E10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М.И.</w:t>
            </w:r>
          </w:p>
        </w:tc>
        <w:tc>
          <w:tcPr>
            <w:tcW w:w="1985" w:type="dxa"/>
          </w:tcPr>
          <w:p w:rsidR="00313A80" w:rsidRDefault="00042E10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И.В.</w:t>
            </w:r>
          </w:p>
        </w:tc>
        <w:tc>
          <w:tcPr>
            <w:tcW w:w="2126" w:type="dxa"/>
          </w:tcPr>
          <w:p w:rsidR="00313A80" w:rsidRDefault="00042E10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Гаврикова Т.А..</w:t>
            </w:r>
          </w:p>
        </w:tc>
        <w:tc>
          <w:tcPr>
            <w:tcW w:w="2062" w:type="dxa"/>
          </w:tcPr>
          <w:p w:rsidR="00313A80" w:rsidRDefault="00042E10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42E10" w:rsidTr="005770E9">
        <w:tc>
          <w:tcPr>
            <w:tcW w:w="1242" w:type="dxa"/>
          </w:tcPr>
          <w:p w:rsidR="00042E10" w:rsidRDefault="00042E10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2E10" w:rsidRDefault="00042E10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vMerge w:val="restart"/>
          </w:tcPr>
          <w:p w:rsidR="00534A69" w:rsidRDefault="00534A69" w:rsidP="00534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E10" w:rsidRDefault="00E26EFE" w:rsidP="0053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BF71F6" w:rsidRDefault="00BF71F6" w:rsidP="00534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1F6" w:rsidRDefault="007B1EB2" w:rsidP="0053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50" w:type="dxa"/>
          </w:tcPr>
          <w:p w:rsidR="00042E10" w:rsidRDefault="00042E10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2E10" w:rsidRDefault="00E26EFE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42E10" w:rsidRDefault="00042E10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И.В.</w:t>
            </w:r>
          </w:p>
        </w:tc>
        <w:tc>
          <w:tcPr>
            <w:tcW w:w="1985" w:type="dxa"/>
          </w:tcPr>
          <w:p w:rsidR="00042E10" w:rsidRDefault="00042E10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Гаврикова Т.А.</w:t>
            </w:r>
          </w:p>
        </w:tc>
        <w:tc>
          <w:tcPr>
            <w:tcW w:w="2126" w:type="dxa"/>
          </w:tcPr>
          <w:p w:rsidR="00042E10" w:rsidRDefault="006A6D26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62" w:type="dxa"/>
          </w:tcPr>
          <w:p w:rsidR="00042E10" w:rsidRDefault="00534A69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В.В</w:t>
            </w:r>
          </w:p>
        </w:tc>
      </w:tr>
      <w:tr w:rsidR="00042E10" w:rsidTr="005770E9">
        <w:tc>
          <w:tcPr>
            <w:tcW w:w="1242" w:type="dxa"/>
          </w:tcPr>
          <w:p w:rsidR="00042E10" w:rsidRDefault="00042E10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2E10" w:rsidRDefault="00042E10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vMerge/>
          </w:tcPr>
          <w:p w:rsidR="00042E10" w:rsidRDefault="00042E10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E10" w:rsidRDefault="00042E10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2E10" w:rsidRDefault="00E26EFE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42E10" w:rsidRDefault="00042E10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И.М.</w:t>
            </w:r>
          </w:p>
        </w:tc>
        <w:tc>
          <w:tcPr>
            <w:tcW w:w="1985" w:type="dxa"/>
          </w:tcPr>
          <w:p w:rsidR="00042E10" w:rsidRDefault="00042E10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И.В.</w:t>
            </w:r>
          </w:p>
        </w:tc>
        <w:tc>
          <w:tcPr>
            <w:tcW w:w="2126" w:type="dxa"/>
          </w:tcPr>
          <w:p w:rsidR="00042E10" w:rsidRDefault="00042E10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Гаврикова Т.А..</w:t>
            </w:r>
          </w:p>
        </w:tc>
        <w:tc>
          <w:tcPr>
            <w:tcW w:w="2062" w:type="dxa"/>
          </w:tcPr>
          <w:p w:rsidR="00042E10" w:rsidRDefault="006A6D26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Макарычева И.В.</w:t>
            </w:r>
          </w:p>
        </w:tc>
      </w:tr>
      <w:tr w:rsidR="00042E10" w:rsidTr="005770E9">
        <w:tc>
          <w:tcPr>
            <w:tcW w:w="1242" w:type="dxa"/>
          </w:tcPr>
          <w:p w:rsidR="00042E10" w:rsidRDefault="00042E10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2E10" w:rsidRDefault="00042E10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vMerge/>
          </w:tcPr>
          <w:p w:rsidR="00042E10" w:rsidRDefault="00042E10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E10" w:rsidRDefault="00042E10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2E10" w:rsidRDefault="00E26EFE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42E10" w:rsidRDefault="00042E10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И.В.</w:t>
            </w:r>
          </w:p>
        </w:tc>
        <w:tc>
          <w:tcPr>
            <w:tcW w:w="1985" w:type="dxa"/>
          </w:tcPr>
          <w:p w:rsidR="00042E10" w:rsidRDefault="00042E10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Гаврикова Т.А.</w:t>
            </w:r>
          </w:p>
        </w:tc>
        <w:tc>
          <w:tcPr>
            <w:tcW w:w="2126" w:type="dxa"/>
          </w:tcPr>
          <w:p w:rsidR="00042E10" w:rsidRDefault="00042E10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Макарычева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62" w:type="dxa"/>
          </w:tcPr>
          <w:p w:rsidR="00042E10" w:rsidRDefault="006A6D26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И.М.</w:t>
            </w:r>
          </w:p>
        </w:tc>
      </w:tr>
      <w:tr w:rsidR="00042E10" w:rsidTr="005770E9">
        <w:tc>
          <w:tcPr>
            <w:tcW w:w="1242" w:type="dxa"/>
          </w:tcPr>
          <w:p w:rsidR="00042E10" w:rsidRDefault="00042E10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2E10" w:rsidRDefault="00042E10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vMerge/>
          </w:tcPr>
          <w:p w:rsidR="00042E10" w:rsidRDefault="00042E10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E10" w:rsidRDefault="00042E10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2E10" w:rsidRDefault="00534A69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42E10" w:rsidRDefault="00042E10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Гаврикова Т.А.</w:t>
            </w:r>
          </w:p>
        </w:tc>
        <w:tc>
          <w:tcPr>
            <w:tcW w:w="1985" w:type="dxa"/>
          </w:tcPr>
          <w:p w:rsidR="00042E10" w:rsidRDefault="00042E10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И.В.</w:t>
            </w:r>
          </w:p>
        </w:tc>
        <w:tc>
          <w:tcPr>
            <w:tcW w:w="2126" w:type="dxa"/>
          </w:tcPr>
          <w:p w:rsidR="00042E10" w:rsidRDefault="00042E10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62" w:type="dxa"/>
          </w:tcPr>
          <w:p w:rsidR="00042E10" w:rsidRDefault="00534A69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В.В</w:t>
            </w:r>
          </w:p>
        </w:tc>
      </w:tr>
      <w:tr w:rsidR="00042E10" w:rsidTr="005770E9">
        <w:tc>
          <w:tcPr>
            <w:tcW w:w="1242" w:type="dxa"/>
          </w:tcPr>
          <w:p w:rsidR="00042E10" w:rsidRDefault="00042E10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2E10" w:rsidRDefault="00042E10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vMerge/>
          </w:tcPr>
          <w:p w:rsidR="00042E10" w:rsidRDefault="00042E10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E10" w:rsidRDefault="00042E10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2E10" w:rsidRDefault="00E26EFE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42E10" w:rsidRDefault="00042E10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М.И.</w:t>
            </w:r>
          </w:p>
        </w:tc>
        <w:tc>
          <w:tcPr>
            <w:tcW w:w="1985" w:type="dxa"/>
          </w:tcPr>
          <w:p w:rsidR="00042E10" w:rsidRDefault="00042E10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И.В.</w:t>
            </w:r>
          </w:p>
        </w:tc>
        <w:tc>
          <w:tcPr>
            <w:tcW w:w="2126" w:type="dxa"/>
          </w:tcPr>
          <w:p w:rsidR="00042E10" w:rsidRDefault="00042E10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Гаврикова Т.А..</w:t>
            </w:r>
          </w:p>
        </w:tc>
        <w:tc>
          <w:tcPr>
            <w:tcW w:w="2062" w:type="dxa"/>
          </w:tcPr>
          <w:p w:rsidR="00042E10" w:rsidRDefault="00534A69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Макарычева И.В.</w:t>
            </w:r>
          </w:p>
        </w:tc>
      </w:tr>
      <w:tr w:rsidR="00042E10" w:rsidTr="005770E9">
        <w:tc>
          <w:tcPr>
            <w:tcW w:w="1242" w:type="dxa"/>
          </w:tcPr>
          <w:p w:rsidR="00042E10" w:rsidRDefault="00042E10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2E10" w:rsidRDefault="00042E10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vMerge/>
          </w:tcPr>
          <w:p w:rsidR="00042E10" w:rsidRDefault="00042E10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E10" w:rsidRDefault="00042E10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2E10" w:rsidRDefault="00E26EFE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42E10" w:rsidRDefault="00534A69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Макарычева И.В.</w:t>
            </w:r>
          </w:p>
        </w:tc>
        <w:tc>
          <w:tcPr>
            <w:tcW w:w="1985" w:type="dxa"/>
          </w:tcPr>
          <w:p w:rsidR="00042E10" w:rsidRDefault="00042E10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И.В.</w:t>
            </w:r>
          </w:p>
        </w:tc>
        <w:tc>
          <w:tcPr>
            <w:tcW w:w="2126" w:type="dxa"/>
          </w:tcPr>
          <w:p w:rsidR="00042E10" w:rsidRDefault="00042E10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Гаврикова Т.А..</w:t>
            </w:r>
          </w:p>
        </w:tc>
        <w:tc>
          <w:tcPr>
            <w:tcW w:w="2062" w:type="dxa"/>
          </w:tcPr>
          <w:p w:rsidR="00042E10" w:rsidRDefault="006A6D26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М.И.</w:t>
            </w:r>
          </w:p>
        </w:tc>
      </w:tr>
      <w:tr w:rsidR="00313A80" w:rsidTr="005770E9">
        <w:tc>
          <w:tcPr>
            <w:tcW w:w="1242" w:type="dxa"/>
          </w:tcPr>
          <w:p w:rsidR="00313A80" w:rsidRDefault="00313A80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13A80" w:rsidRDefault="00313A80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3A80" w:rsidRDefault="00313A80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3A80" w:rsidRDefault="00313A80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3A80" w:rsidRDefault="00313A80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A80" w:rsidRDefault="00313A80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3A80" w:rsidRDefault="00313A80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A80" w:rsidRDefault="00313A80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13A80" w:rsidRDefault="00313A80" w:rsidP="00577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B72" w:rsidRPr="00FE3B72" w:rsidRDefault="00FE3B7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E3B72" w:rsidRPr="00FE3B72" w:rsidSect="00FE3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17"/>
    <w:rsid w:val="00042E10"/>
    <w:rsid w:val="000B2824"/>
    <w:rsid w:val="00180091"/>
    <w:rsid w:val="001D676A"/>
    <w:rsid w:val="00266871"/>
    <w:rsid w:val="002A6409"/>
    <w:rsid w:val="002E3AC4"/>
    <w:rsid w:val="00313A80"/>
    <w:rsid w:val="003D14AC"/>
    <w:rsid w:val="00443949"/>
    <w:rsid w:val="00534A69"/>
    <w:rsid w:val="006A6D26"/>
    <w:rsid w:val="00783B55"/>
    <w:rsid w:val="007A2EF5"/>
    <w:rsid w:val="007B1EB2"/>
    <w:rsid w:val="00837D5E"/>
    <w:rsid w:val="00A74517"/>
    <w:rsid w:val="00BF71F6"/>
    <w:rsid w:val="00CD6EAE"/>
    <w:rsid w:val="00CE1FE7"/>
    <w:rsid w:val="00D90E17"/>
    <w:rsid w:val="00DE7C95"/>
    <w:rsid w:val="00E05337"/>
    <w:rsid w:val="00E26EFE"/>
    <w:rsid w:val="00F601BC"/>
    <w:rsid w:val="00FE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2022-09-19T13:20:00Z</cp:lastPrinted>
  <dcterms:created xsi:type="dcterms:W3CDTF">2021-03-11T12:37:00Z</dcterms:created>
  <dcterms:modified xsi:type="dcterms:W3CDTF">2022-11-10T10:53:00Z</dcterms:modified>
</cp:coreProperties>
</file>